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7660" w14:textId="052A4849" w:rsidR="002F473C" w:rsidRPr="00FB7732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FB7732">
        <w:rPr>
          <w:rFonts w:asciiTheme="minorEastAsia" w:eastAsiaTheme="minorEastAsia" w:hAnsiTheme="minorEastAsia" w:hint="eastAsia"/>
          <w:color w:val="000000"/>
        </w:rPr>
        <w:t>様式</w:t>
      </w:r>
      <w:r w:rsidR="00AD6BC4">
        <w:rPr>
          <w:rFonts w:asciiTheme="minorEastAsia" w:eastAsiaTheme="minorEastAsia" w:hAnsiTheme="minorEastAsia" w:hint="eastAsia"/>
          <w:color w:val="000000"/>
        </w:rPr>
        <w:t>5</w:t>
      </w:r>
    </w:p>
    <w:p w14:paraId="448417CB" w14:textId="77777777" w:rsidR="002F473C" w:rsidRPr="00FB7732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1A919533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5E157FD2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3E576CFC" w14:textId="4223C481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632907">
        <w:rPr>
          <w:rFonts w:ascii="ＭＳ 明朝" w:hAnsi="ＭＳ 明朝" w:hint="eastAsia"/>
          <w:sz w:val="22"/>
        </w:rPr>
        <w:t>住</w:t>
      </w:r>
      <w:r w:rsidRPr="00632907">
        <w:rPr>
          <w:rFonts w:ascii="ＭＳ 明朝" w:hAnsi="ＭＳ 明朝"/>
          <w:sz w:val="22"/>
        </w:rPr>
        <w:t xml:space="preserve">      </w:t>
      </w:r>
      <w:r w:rsidRPr="00632907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</w:t>
      </w:r>
    </w:p>
    <w:p w14:paraId="3AFCD1D2" w14:textId="7136543D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632907">
        <w:rPr>
          <w:rFonts w:ascii="ＭＳ 明朝" w:hAnsi="ＭＳ 明朝" w:hint="eastAsia"/>
          <w:sz w:val="22"/>
          <w:lang w:eastAsia="zh-TW"/>
        </w:rPr>
        <w:t>名</w:t>
      </w:r>
      <w:r w:rsidRPr="00632907">
        <w:rPr>
          <w:rFonts w:ascii="ＭＳ 明朝" w:hAnsi="ＭＳ 明朝"/>
          <w:sz w:val="22"/>
          <w:lang w:eastAsia="zh-TW"/>
        </w:rPr>
        <w:t xml:space="preserve">      </w:t>
      </w:r>
      <w:r w:rsidRPr="00632907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100A29B4" w14:textId="4C4A9E06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2D742E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27580E18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78217F6A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821F766" w14:textId="58754ED8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C9052E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6E1FDE" w:rsidRPr="006E1FDE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</w:t>
      </w:r>
    </w:p>
    <w:p w14:paraId="0A1CE17E" w14:textId="381D9B9C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状況報告書</w:t>
      </w:r>
    </w:p>
    <w:p w14:paraId="110365A9" w14:textId="0AD83A56" w:rsidR="002F473C" w:rsidRPr="00AB0088" w:rsidRDefault="002F473C">
      <w:pPr>
        <w:spacing w:line="400" w:lineRule="exact"/>
        <w:ind w:firstLineChars="100" w:firstLine="221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A5FB16D" w14:textId="77777777" w:rsidR="002F473C" w:rsidRPr="00AB0088" w:rsidRDefault="002F473C">
      <w:pPr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542682CE" w14:textId="2C8CDA0F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t>１．</w:t>
      </w:r>
      <w:r w:rsidR="00767AFD">
        <w:rPr>
          <w:rFonts w:ascii="ＭＳ Ｐゴシック" w:eastAsia="ＭＳ Ｐゴシック" w:hAnsi="ＭＳ Ｐゴシック" w:hint="eastAsia"/>
          <w:color w:val="000000"/>
          <w:sz w:val="22"/>
        </w:rPr>
        <w:t>申請者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74CBCB05" w14:textId="77777777">
        <w:trPr>
          <w:trHeight w:val="469"/>
        </w:trPr>
        <w:tc>
          <w:tcPr>
            <w:tcW w:w="1770" w:type="dxa"/>
            <w:vAlign w:val="center"/>
          </w:tcPr>
          <w:p w14:paraId="6474FB5D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76DC1984" w14:textId="659D1B60" w:rsidR="002F473C" w:rsidRPr="00AB0088" w:rsidRDefault="002F473C" w:rsidP="00767AFD">
            <w:pPr>
              <w:rPr>
                <w:color w:val="000000"/>
                <w:sz w:val="22"/>
                <w:lang w:eastAsia="zh-TW"/>
              </w:rPr>
            </w:pPr>
          </w:p>
        </w:tc>
      </w:tr>
      <w:tr w:rsidR="00ED47BB" w:rsidRPr="00AB0088" w14:paraId="46F2FB40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49387893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16767FB0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27461727" w14:textId="573031DA" w:rsidR="00ED47BB" w:rsidRPr="00AB0088" w:rsidRDefault="00ED47BB" w:rsidP="00ED47BB">
            <w:pPr>
              <w:rPr>
                <w:color w:val="000000"/>
                <w:sz w:val="22"/>
              </w:rPr>
            </w:pPr>
          </w:p>
        </w:tc>
      </w:tr>
    </w:tbl>
    <w:p w14:paraId="729D960C" w14:textId="77777777" w:rsidR="002F473C" w:rsidRPr="00AB0088" w:rsidRDefault="002F473C">
      <w:pPr>
        <w:rPr>
          <w:color w:val="000000"/>
          <w:sz w:val="22"/>
        </w:rPr>
      </w:pPr>
    </w:p>
    <w:p w14:paraId="2292355C" w14:textId="77777777" w:rsidR="002F473C" w:rsidRPr="00AB0088" w:rsidRDefault="002F473C">
      <w:pPr>
        <w:rPr>
          <w:color w:val="000000"/>
          <w:sz w:val="22"/>
        </w:rPr>
      </w:pPr>
    </w:p>
    <w:p w14:paraId="5E15CC95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交付した補助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額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（全体）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95"/>
      </w:tblGrid>
      <w:tr w:rsidR="002F473C" w:rsidRPr="00AB0088" w14:paraId="7BF508D5" w14:textId="77777777">
        <w:trPr>
          <w:trHeight w:val="345"/>
        </w:trPr>
        <w:tc>
          <w:tcPr>
            <w:tcW w:w="4111" w:type="dxa"/>
            <w:vAlign w:val="center"/>
          </w:tcPr>
          <w:p w14:paraId="055658E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補助対象期間</w:t>
            </w:r>
          </w:p>
        </w:tc>
        <w:tc>
          <w:tcPr>
            <w:tcW w:w="5495" w:type="dxa"/>
            <w:vAlign w:val="center"/>
          </w:tcPr>
          <w:p w14:paraId="5C9C8707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補助金額</w:t>
            </w:r>
          </w:p>
        </w:tc>
      </w:tr>
      <w:tr w:rsidR="002F473C" w:rsidRPr="00AB0088" w14:paraId="0C38FF0B" w14:textId="77777777">
        <w:trPr>
          <w:trHeight w:val="789"/>
        </w:trPr>
        <w:tc>
          <w:tcPr>
            <w:tcW w:w="4111" w:type="dxa"/>
            <w:vAlign w:val="center"/>
          </w:tcPr>
          <w:p w14:paraId="0260C5C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〔補助対象期間〕</w:t>
            </w:r>
          </w:p>
          <w:p w14:paraId="5590E4A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月～令和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</w:t>
            </w:r>
          </w:p>
        </w:tc>
        <w:tc>
          <w:tcPr>
            <w:tcW w:w="5495" w:type="dxa"/>
            <w:vAlign w:val="center"/>
          </w:tcPr>
          <w:p w14:paraId="7EC5FAF2" w14:textId="4A6B1D04" w:rsidR="002F473C" w:rsidRPr="00AB0088" w:rsidRDefault="000759F5" w:rsidP="00EC1F13">
            <w:pPr>
              <w:wordWrap w:val="0"/>
              <w:ind w:right="22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交付要綱別表１補助対象経費</w:t>
            </w:r>
            <w:r w:rsidR="00776833">
              <w:rPr>
                <w:rFonts w:hint="eastAsia"/>
                <w:color w:val="000000"/>
                <w:sz w:val="22"/>
                <w:lang w:eastAsia="zh-TW"/>
              </w:rPr>
              <w:t xml:space="preserve">　　　　　　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円</w:t>
            </w:r>
          </w:p>
        </w:tc>
      </w:tr>
    </w:tbl>
    <w:p w14:paraId="019CF67B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7DA889F9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45C205A0" w14:textId="77777777" w:rsidR="002F473C" w:rsidRPr="00E345C7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2CE42F86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AD5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E2D5AE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1D05C190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00DF8323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19B696AE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0CBF5733" w14:textId="77777777" w:rsidR="002F473C" w:rsidRPr="00E345C7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C354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0E1163E3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2C839D85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14F91C8F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549B7CF9" w14:textId="33C95EBC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76833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-714799360"/>
              </w:rPr>
              <w:t>TE</w:t>
            </w:r>
            <w:r w:rsidRPr="00776833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714799360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6C1641B8" w14:textId="4F442265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8"/>
              </w:rPr>
              <w:t>E-Mai</w:t>
            </w:r>
            <w:r w:rsidRPr="00E345C7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8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48FFEEF0" w14:textId="5BA87F2F" w:rsidR="002F473C" w:rsidRPr="00AB0088" w:rsidRDefault="000759F5">
      <w:pPr>
        <w:widowControl/>
        <w:jc w:val="right"/>
        <w:rPr>
          <w:color w:val="000000"/>
        </w:rPr>
      </w:pPr>
      <w:r w:rsidRPr="00AB0088">
        <w:rPr>
          <w:color w:val="000000"/>
        </w:rPr>
        <w:br w:type="page"/>
      </w:r>
    </w:p>
    <w:p w14:paraId="1D7E3D10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lastRenderedPageBreak/>
        <w:t>４．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事業の実施状況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639C34AB" w14:textId="77777777" w:rsidTr="002F3AB2">
        <w:trPr>
          <w:trHeight w:val="8621"/>
        </w:trPr>
        <w:tc>
          <w:tcPr>
            <w:tcW w:w="9776" w:type="dxa"/>
          </w:tcPr>
          <w:p w14:paraId="0EF95A6B" w14:textId="456D4040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〔策定した</w:t>
            </w:r>
            <w:r w:rsidRPr="00AB0088">
              <w:rPr>
                <w:color w:val="000000"/>
                <w:sz w:val="22"/>
              </w:rPr>
              <w:t>計画に係る事業</w:t>
            </w:r>
            <w:r w:rsidRPr="00AB0088">
              <w:rPr>
                <w:rFonts w:hint="eastAsia"/>
                <w:color w:val="000000"/>
                <w:sz w:val="22"/>
              </w:rPr>
              <w:t>の状況〕</w:t>
            </w:r>
          </w:p>
          <w:p w14:paraId="0F0E78EA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9416BC5" w14:textId="03E85D34" w:rsidR="002F473C" w:rsidRPr="00AB0088" w:rsidRDefault="002F473C" w:rsidP="00ED47BB">
            <w:pPr>
              <w:tabs>
                <w:tab w:val="left" w:pos="1920"/>
              </w:tabs>
              <w:rPr>
                <w:color w:val="000000"/>
                <w:sz w:val="22"/>
              </w:rPr>
            </w:pPr>
          </w:p>
          <w:p w14:paraId="1DD0385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0E17E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FB8D36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092533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EF4B7" w14:textId="77777777" w:rsidR="002F473C" w:rsidRPr="00256792" w:rsidRDefault="002F473C">
            <w:pPr>
              <w:rPr>
                <w:color w:val="000000"/>
                <w:sz w:val="22"/>
              </w:rPr>
            </w:pPr>
          </w:p>
          <w:p w14:paraId="4F4EEFD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254D3E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2B51AD2B" w14:textId="044C4592" w:rsidR="002F473C" w:rsidRPr="00AB0088" w:rsidRDefault="002F473C" w:rsidP="00ED47BB">
            <w:pPr>
              <w:rPr>
                <w:color w:val="000000"/>
                <w:sz w:val="22"/>
              </w:rPr>
            </w:pPr>
          </w:p>
          <w:p w14:paraId="776D0E3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DC6DAF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0CA721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186F5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1871A5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70A0F3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7F7614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85B39D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2CB0A605" w14:textId="7D15B5EC" w:rsidR="002F473C" w:rsidRPr="00AB0088" w:rsidRDefault="002F473C">
            <w:pPr>
              <w:rPr>
                <w:color w:val="000000"/>
                <w:sz w:val="22"/>
              </w:rPr>
            </w:pPr>
          </w:p>
          <w:p w14:paraId="0FDDE43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E88AFA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C770C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A3F98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CC540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C0859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D1745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67689421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207991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9F9A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3B48C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6383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C7588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58EC9503" w14:textId="0CB22AAB" w:rsidR="00275F4A" w:rsidRPr="00AB0088" w:rsidRDefault="00275F4A" w:rsidP="00767AFD">
      <w:pPr>
        <w:jc w:val="left"/>
        <w:rPr>
          <w:color w:val="000000"/>
        </w:rPr>
      </w:pPr>
    </w:p>
    <w:sectPr w:rsidR="00275F4A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5EBC" w14:textId="77777777" w:rsidR="0042595C" w:rsidRDefault="0042595C">
      <w:r>
        <w:separator/>
      </w:r>
    </w:p>
  </w:endnote>
  <w:endnote w:type="continuationSeparator" w:id="0">
    <w:p w14:paraId="5C518BED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307232"/>
      <w:docPartObj>
        <w:docPartGallery w:val="Page Numbers (Bottom of Page)"/>
        <w:docPartUnique/>
      </w:docPartObj>
    </w:sdtPr>
    <w:sdtEndPr/>
    <w:sdtContent>
      <w:p w14:paraId="2FCB9C19" w14:textId="58FA35B8" w:rsidR="00ED47BB" w:rsidRDefault="00ED47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0E19667" w14:textId="77777777" w:rsidR="00ED47BB" w:rsidRDefault="00ED47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BDDC" w14:textId="77777777" w:rsidR="0042595C" w:rsidRDefault="0042595C">
      <w:r>
        <w:separator/>
      </w:r>
    </w:p>
  </w:footnote>
  <w:footnote w:type="continuationSeparator" w:id="0">
    <w:p w14:paraId="78EA5A7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009982890">
    <w:abstractNumId w:val="0"/>
  </w:num>
  <w:num w:numId="2" w16cid:durableId="631329041">
    <w:abstractNumId w:val="1"/>
  </w:num>
  <w:num w:numId="3" w16cid:durableId="60492045">
    <w:abstractNumId w:val="2"/>
  </w:num>
  <w:num w:numId="4" w16cid:durableId="981621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62E86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0724E"/>
    <w:rsid w:val="001225BF"/>
    <w:rsid w:val="00165155"/>
    <w:rsid w:val="001E24DF"/>
    <w:rsid w:val="001E2977"/>
    <w:rsid w:val="001F0606"/>
    <w:rsid w:val="00204C54"/>
    <w:rsid w:val="0024286C"/>
    <w:rsid w:val="00256792"/>
    <w:rsid w:val="002611D5"/>
    <w:rsid w:val="00275F4A"/>
    <w:rsid w:val="00283BEA"/>
    <w:rsid w:val="00286CEF"/>
    <w:rsid w:val="002A304F"/>
    <w:rsid w:val="002D742E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B4DE2"/>
    <w:rsid w:val="004E219D"/>
    <w:rsid w:val="004E7CA1"/>
    <w:rsid w:val="004F4138"/>
    <w:rsid w:val="00501D62"/>
    <w:rsid w:val="00523135"/>
    <w:rsid w:val="00532C10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32907"/>
    <w:rsid w:val="0066411D"/>
    <w:rsid w:val="006720EA"/>
    <w:rsid w:val="006D7F18"/>
    <w:rsid w:val="006E1FDE"/>
    <w:rsid w:val="006E532E"/>
    <w:rsid w:val="006F39C7"/>
    <w:rsid w:val="00701D9B"/>
    <w:rsid w:val="00726E2A"/>
    <w:rsid w:val="00767AFD"/>
    <w:rsid w:val="00776833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C5403"/>
    <w:rsid w:val="009D06D4"/>
    <w:rsid w:val="009E003D"/>
    <w:rsid w:val="009E28E9"/>
    <w:rsid w:val="00A33F54"/>
    <w:rsid w:val="00A4497D"/>
    <w:rsid w:val="00A551FE"/>
    <w:rsid w:val="00AB0088"/>
    <w:rsid w:val="00AB6250"/>
    <w:rsid w:val="00AC4927"/>
    <w:rsid w:val="00AD6BC4"/>
    <w:rsid w:val="00B11BC4"/>
    <w:rsid w:val="00B26979"/>
    <w:rsid w:val="00BA7392"/>
    <w:rsid w:val="00BD7E68"/>
    <w:rsid w:val="00BE732B"/>
    <w:rsid w:val="00C008F1"/>
    <w:rsid w:val="00C4192E"/>
    <w:rsid w:val="00C601D7"/>
    <w:rsid w:val="00C6250B"/>
    <w:rsid w:val="00C71DFA"/>
    <w:rsid w:val="00C9052E"/>
    <w:rsid w:val="00CA5FC2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440D"/>
    <w:rsid w:val="00E345C7"/>
    <w:rsid w:val="00E506A5"/>
    <w:rsid w:val="00E63711"/>
    <w:rsid w:val="00E75DE3"/>
    <w:rsid w:val="00EC1412"/>
    <w:rsid w:val="00EC1BCB"/>
    <w:rsid w:val="00EC1F13"/>
    <w:rsid w:val="00ED47BB"/>
    <w:rsid w:val="00F033A5"/>
    <w:rsid w:val="00F07E4C"/>
    <w:rsid w:val="00F67162"/>
    <w:rsid w:val="00F85D2E"/>
    <w:rsid w:val="00FB7732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35B5C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786B8-2D5D-4C08-AC58-1E1B0083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18</cp:revision>
  <cp:lastPrinted>2022-04-01T10:07:00Z</cp:lastPrinted>
  <dcterms:created xsi:type="dcterms:W3CDTF">2024-01-29T10:46:00Z</dcterms:created>
  <dcterms:modified xsi:type="dcterms:W3CDTF">2025-08-04T02:15:00Z</dcterms:modified>
</cp:coreProperties>
</file>